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AF" w:rsidRDefault="000E2FAF" w:rsidP="000E2FAF">
      <w:pPr>
        <w:spacing w:after="0" w:line="240" w:lineRule="auto"/>
        <w:ind w:left="5664"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Т Р</w:t>
      </w:r>
    </w:p>
    <w:p w:rsidR="000E2FAF" w:rsidRDefault="000E2FAF" w:rsidP="000E2FAF">
      <w:pPr>
        <w:tabs>
          <w:tab w:val="left" w:pos="567"/>
          <w:tab w:val="left" w:pos="709"/>
        </w:tabs>
        <w:spacing w:after="0" w:line="240" w:lineRule="auto"/>
        <w:ind w:right="28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и предписаний и других актов от правоохранительных или контрольно-надзорных органов,</w:t>
      </w:r>
    </w:p>
    <w:p w:rsidR="000E2FAF" w:rsidRDefault="00D3072A" w:rsidP="000E2FAF">
      <w:pPr>
        <w:spacing w:after="0" w:line="240" w:lineRule="auto"/>
        <w:ind w:right="284"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Левашевское</w:t>
      </w:r>
      <w:proofErr w:type="spellEnd"/>
      <w:r w:rsidR="000E2FAF">
        <w:rPr>
          <w:rFonts w:ascii="Times New Roman" w:hAnsi="Times New Roman"/>
          <w:sz w:val="24"/>
          <w:szCs w:val="24"/>
        </w:rPr>
        <w:t xml:space="preserve"> сельское поселение Алексеевского муниципального района </w:t>
      </w:r>
    </w:p>
    <w:p w:rsidR="00063BD4" w:rsidRDefault="00063BD4" w:rsidP="000E2FAF">
      <w:pPr>
        <w:spacing w:after="0" w:line="240" w:lineRule="auto"/>
        <w:ind w:right="284" w:firstLine="709"/>
        <w:jc w:val="center"/>
        <w:rPr>
          <w:rFonts w:ascii="Times New Roman" w:hAnsi="Times New Roman"/>
          <w:sz w:val="24"/>
          <w:szCs w:val="24"/>
        </w:rPr>
      </w:pPr>
    </w:p>
    <w:p w:rsidR="000E2FAF" w:rsidRPr="00063BD4" w:rsidRDefault="000E2FAF" w:rsidP="000E2FAF">
      <w:pPr>
        <w:spacing w:after="0" w:line="240" w:lineRule="auto"/>
        <w:ind w:righ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63BD4">
        <w:rPr>
          <w:rFonts w:ascii="Times New Roman" w:hAnsi="Times New Roman"/>
          <w:b/>
          <w:sz w:val="24"/>
          <w:szCs w:val="24"/>
        </w:rPr>
        <w:t xml:space="preserve">за </w:t>
      </w:r>
      <w:r w:rsidR="008B0D5E">
        <w:rPr>
          <w:rFonts w:ascii="Times New Roman" w:hAnsi="Times New Roman"/>
          <w:b/>
          <w:sz w:val="24"/>
          <w:szCs w:val="24"/>
        </w:rPr>
        <w:t xml:space="preserve"> 2022</w:t>
      </w:r>
      <w:r w:rsidRPr="00063BD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E2FAF" w:rsidRDefault="000E2FAF" w:rsidP="000E2FAF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tbl>
      <w:tblPr>
        <w:tblW w:w="154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2552"/>
        <w:gridCol w:w="3543"/>
        <w:gridCol w:w="1843"/>
        <w:gridCol w:w="1701"/>
        <w:gridCol w:w="1873"/>
      </w:tblGrid>
      <w:tr w:rsidR="000E2FAF" w:rsidTr="002D0FDF">
        <w:trPr>
          <w:trHeight w:val="19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AF" w:rsidRDefault="000E2FAF" w:rsidP="00441D7F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AF" w:rsidRDefault="000E2FAF" w:rsidP="00441D7F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E2FAF" w:rsidRDefault="000E2FAF" w:rsidP="00441D7F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поступившего акта</w:t>
            </w:r>
          </w:p>
          <w:p w:rsidR="000E2FAF" w:rsidRDefault="000E2FAF" w:rsidP="00441D7F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(протест, представление, предписание и др. документ)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Орган, </w:t>
            </w:r>
          </w:p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внесший акт,</w:t>
            </w:r>
          </w:p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и 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AF" w:rsidRDefault="000E2FAF" w:rsidP="00441D7F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AF" w:rsidRDefault="000E2FAF" w:rsidP="005A1FD3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направлен акт для</w:t>
            </w:r>
            <w:r w:rsidR="005A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рассмотрения, </w:t>
            </w:r>
          </w:p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исполнения, </w:t>
            </w:r>
          </w:p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и дата </w:t>
            </w:r>
          </w:p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0E2FAF" w:rsidRDefault="000E2FAF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D2B81" w:rsidTr="002D0FDF">
        <w:trPr>
          <w:trHeight w:val="19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81" w:rsidRDefault="000D2B81" w:rsidP="00441D7F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81" w:rsidRDefault="009E4080" w:rsidP="001612B9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81" w:rsidRDefault="000D2B81" w:rsidP="000D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Алексеевского района </w:t>
            </w:r>
          </w:p>
          <w:p w:rsidR="000D2B81" w:rsidRDefault="009E4080" w:rsidP="000D2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02-08-02 от 10</w:t>
            </w:r>
            <w:r w:rsidR="001D32F6">
              <w:rPr>
                <w:rFonts w:ascii="Times New Roman" w:hAnsi="Times New Roman"/>
                <w:sz w:val="24"/>
                <w:szCs w:val="24"/>
              </w:rPr>
              <w:t>.02</w:t>
            </w:r>
            <w:r w:rsidR="000D2B8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81" w:rsidRDefault="009E4080" w:rsidP="001D32F6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81" w:rsidRDefault="000D2B81" w:rsidP="001612B9">
            <w:pPr>
              <w:spacing w:after="0"/>
              <w:ind w:right="-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81" w:rsidRDefault="00A2443E" w:rsidP="0044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дней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81" w:rsidRDefault="000D2B81" w:rsidP="000D2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="002F6C87">
              <w:rPr>
                <w:rFonts w:ascii="Times New Roman" w:hAnsi="Times New Roman"/>
                <w:sz w:val="24"/>
                <w:szCs w:val="24"/>
              </w:rPr>
              <w:t>направлен исходящим письмом № 15 от 09.03.2022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2F6C87" w:rsidTr="002D0FDF">
        <w:trPr>
          <w:trHeight w:val="2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Алексеевского района </w:t>
            </w:r>
          </w:p>
          <w:p w:rsidR="002F6C87" w:rsidRDefault="002F6C87" w:rsidP="005B1F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02-08-02-2022 от 09.03.2022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нарушений законодательства о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Pr="000D2B81" w:rsidRDefault="002F6C87" w:rsidP="005B1F30">
            <w:pPr>
              <w:tabs>
                <w:tab w:val="left" w:pos="201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443E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направлен исходящим письмом № 19 от 18.03.2022 г  </w:t>
            </w:r>
          </w:p>
        </w:tc>
      </w:tr>
      <w:tr w:rsidR="002F6C87" w:rsidTr="002D0FDF">
        <w:trPr>
          <w:trHeight w:val="2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C87" w:rsidRDefault="002F6C87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EC5" w:rsidRDefault="00490EC5" w:rsidP="005B1F30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P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EC5" w:rsidRDefault="00490EC5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C87" w:rsidRPr="00490EC5" w:rsidRDefault="002F6C87" w:rsidP="00490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2F6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Алексеевского района </w:t>
            </w:r>
          </w:p>
          <w:p w:rsidR="002F6C87" w:rsidRDefault="002F6C87" w:rsidP="002F6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02-08-01 от 16.03.2022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A2620F" w:rsidP="002F6C87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Порядок размещения на официальном сайте муниципального образования «Алексеевский муниципальный район» Республики Татарстан в информационно – телекоммуникационной сети «Интернет» и представления для опубликования средствами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Алексеевского муниципального района Республики Татарстан муниципальные должности,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утвержденнве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от 25.09.2017 №60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2F6C87" w:rsidP="005B1F30">
            <w:pPr>
              <w:spacing w:after="0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Pr="000D2B81" w:rsidRDefault="002F6C87" w:rsidP="005B1F30">
            <w:pPr>
              <w:tabs>
                <w:tab w:val="left" w:pos="201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443E">
              <w:rPr>
                <w:rFonts w:ascii="Times New Roman" w:hAnsi="Times New Roman"/>
                <w:sz w:val="24"/>
                <w:szCs w:val="24"/>
              </w:rPr>
              <w:t>13 дней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C87" w:rsidRDefault="00A2443E" w:rsidP="00F3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исходящим письмом № 25 от 04.04.2022г.</w:t>
            </w:r>
            <w:r w:rsidR="002F6C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4797C" w:rsidRPr="003412AA" w:rsidRDefault="00490EC5" w:rsidP="00490EC5">
      <w:pPr>
        <w:tabs>
          <w:tab w:val="left" w:pos="558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2B81" w:rsidRPr="003412AA">
        <w:rPr>
          <w:rFonts w:ascii="Times New Roman" w:hAnsi="Times New Roman"/>
          <w:sz w:val="24"/>
          <w:szCs w:val="24"/>
        </w:rPr>
        <w:t xml:space="preserve"> </w:t>
      </w:r>
    </w:p>
    <w:sectPr w:rsidR="00D4797C" w:rsidRPr="003412AA" w:rsidSect="009147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0F" w:rsidRDefault="00B75D0F" w:rsidP="007E6EBC">
      <w:pPr>
        <w:spacing w:after="0" w:line="240" w:lineRule="auto"/>
      </w:pPr>
      <w:r>
        <w:separator/>
      </w:r>
    </w:p>
  </w:endnote>
  <w:endnote w:type="continuationSeparator" w:id="0">
    <w:p w:rsidR="00B75D0F" w:rsidRDefault="00B75D0F" w:rsidP="007E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0F" w:rsidRDefault="00B75D0F" w:rsidP="007E6EBC">
      <w:pPr>
        <w:spacing w:after="0" w:line="240" w:lineRule="auto"/>
      </w:pPr>
      <w:r>
        <w:separator/>
      </w:r>
    </w:p>
  </w:footnote>
  <w:footnote w:type="continuationSeparator" w:id="0">
    <w:p w:rsidR="00B75D0F" w:rsidRDefault="00B75D0F" w:rsidP="007E6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AF"/>
    <w:rsid w:val="0000178C"/>
    <w:rsid w:val="00062BB1"/>
    <w:rsid w:val="000632B2"/>
    <w:rsid w:val="00063BD4"/>
    <w:rsid w:val="000A2FEA"/>
    <w:rsid w:val="000B6049"/>
    <w:rsid w:val="000D2B81"/>
    <w:rsid w:val="000D3B5C"/>
    <w:rsid w:val="000E2FAF"/>
    <w:rsid w:val="0010402B"/>
    <w:rsid w:val="00124391"/>
    <w:rsid w:val="00137314"/>
    <w:rsid w:val="00137370"/>
    <w:rsid w:val="0014077B"/>
    <w:rsid w:val="00142B33"/>
    <w:rsid w:val="001612B9"/>
    <w:rsid w:val="00171D54"/>
    <w:rsid w:val="00181BBD"/>
    <w:rsid w:val="00191C3C"/>
    <w:rsid w:val="001A3105"/>
    <w:rsid w:val="001D32F6"/>
    <w:rsid w:val="001E19B7"/>
    <w:rsid w:val="001E7506"/>
    <w:rsid w:val="0022502E"/>
    <w:rsid w:val="0024729F"/>
    <w:rsid w:val="00255905"/>
    <w:rsid w:val="00261123"/>
    <w:rsid w:val="0029052C"/>
    <w:rsid w:val="00293650"/>
    <w:rsid w:val="002D0FDF"/>
    <w:rsid w:val="002D2A6F"/>
    <w:rsid w:val="002D6304"/>
    <w:rsid w:val="002E31A8"/>
    <w:rsid w:val="002F3673"/>
    <w:rsid w:val="002F6C87"/>
    <w:rsid w:val="003201FB"/>
    <w:rsid w:val="003412AA"/>
    <w:rsid w:val="00360DE5"/>
    <w:rsid w:val="00362B51"/>
    <w:rsid w:val="003E064C"/>
    <w:rsid w:val="004269E9"/>
    <w:rsid w:val="00447E00"/>
    <w:rsid w:val="00450A8D"/>
    <w:rsid w:val="004630D8"/>
    <w:rsid w:val="004856A7"/>
    <w:rsid w:val="00490EC5"/>
    <w:rsid w:val="004A1420"/>
    <w:rsid w:val="004A4589"/>
    <w:rsid w:val="00504290"/>
    <w:rsid w:val="005049CB"/>
    <w:rsid w:val="00512D67"/>
    <w:rsid w:val="005206F2"/>
    <w:rsid w:val="0053594F"/>
    <w:rsid w:val="00541980"/>
    <w:rsid w:val="00585752"/>
    <w:rsid w:val="00586827"/>
    <w:rsid w:val="0058768F"/>
    <w:rsid w:val="005A1FD3"/>
    <w:rsid w:val="005E0759"/>
    <w:rsid w:val="005E3DC9"/>
    <w:rsid w:val="005F4F84"/>
    <w:rsid w:val="0063527E"/>
    <w:rsid w:val="00650F79"/>
    <w:rsid w:val="0066371B"/>
    <w:rsid w:val="006755CE"/>
    <w:rsid w:val="006A5233"/>
    <w:rsid w:val="006A7535"/>
    <w:rsid w:val="006B2F52"/>
    <w:rsid w:val="006B7860"/>
    <w:rsid w:val="006C2D1C"/>
    <w:rsid w:val="006D57F9"/>
    <w:rsid w:val="00740D9C"/>
    <w:rsid w:val="0076335B"/>
    <w:rsid w:val="00792492"/>
    <w:rsid w:val="00797F29"/>
    <w:rsid w:val="007C7C99"/>
    <w:rsid w:val="007E6EBC"/>
    <w:rsid w:val="00803628"/>
    <w:rsid w:val="00814054"/>
    <w:rsid w:val="00857405"/>
    <w:rsid w:val="00866EA3"/>
    <w:rsid w:val="00887CC1"/>
    <w:rsid w:val="008B0D5E"/>
    <w:rsid w:val="008C221C"/>
    <w:rsid w:val="008F22A5"/>
    <w:rsid w:val="008F48B5"/>
    <w:rsid w:val="00916458"/>
    <w:rsid w:val="009204D0"/>
    <w:rsid w:val="00926862"/>
    <w:rsid w:val="00935CF6"/>
    <w:rsid w:val="00954C03"/>
    <w:rsid w:val="00980AEE"/>
    <w:rsid w:val="009A0D47"/>
    <w:rsid w:val="009B7C7A"/>
    <w:rsid w:val="009C088B"/>
    <w:rsid w:val="009C3E80"/>
    <w:rsid w:val="009E37EB"/>
    <w:rsid w:val="009E4080"/>
    <w:rsid w:val="009F03F4"/>
    <w:rsid w:val="00A1159B"/>
    <w:rsid w:val="00A2443E"/>
    <w:rsid w:val="00A2620F"/>
    <w:rsid w:val="00A552DD"/>
    <w:rsid w:val="00A6639A"/>
    <w:rsid w:val="00AD4327"/>
    <w:rsid w:val="00AE1A57"/>
    <w:rsid w:val="00AE3DF2"/>
    <w:rsid w:val="00B267FA"/>
    <w:rsid w:val="00B361C8"/>
    <w:rsid w:val="00B4224A"/>
    <w:rsid w:val="00B45958"/>
    <w:rsid w:val="00B75D0F"/>
    <w:rsid w:val="00B865A9"/>
    <w:rsid w:val="00BA398C"/>
    <w:rsid w:val="00BD1F48"/>
    <w:rsid w:val="00BD333D"/>
    <w:rsid w:val="00BE2C39"/>
    <w:rsid w:val="00C05B2C"/>
    <w:rsid w:val="00C14A15"/>
    <w:rsid w:val="00C62DBE"/>
    <w:rsid w:val="00C76C90"/>
    <w:rsid w:val="00C82297"/>
    <w:rsid w:val="00C831BE"/>
    <w:rsid w:val="00C85115"/>
    <w:rsid w:val="00C86678"/>
    <w:rsid w:val="00C946FA"/>
    <w:rsid w:val="00CD69B3"/>
    <w:rsid w:val="00D066FA"/>
    <w:rsid w:val="00D3072A"/>
    <w:rsid w:val="00D330AB"/>
    <w:rsid w:val="00D3497B"/>
    <w:rsid w:val="00D4797C"/>
    <w:rsid w:val="00D52289"/>
    <w:rsid w:val="00D6459F"/>
    <w:rsid w:val="00DD47A3"/>
    <w:rsid w:val="00DF0CF3"/>
    <w:rsid w:val="00E43F9D"/>
    <w:rsid w:val="00E54285"/>
    <w:rsid w:val="00ED4C82"/>
    <w:rsid w:val="00EE3FFA"/>
    <w:rsid w:val="00EE6188"/>
    <w:rsid w:val="00F33B63"/>
    <w:rsid w:val="00F502AE"/>
    <w:rsid w:val="00F675D5"/>
    <w:rsid w:val="00F8268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EBC"/>
  </w:style>
  <w:style w:type="paragraph" w:styleId="a5">
    <w:name w:val="footer"/>
    <w:basedOn w:val="a"/>
    <w:link w:val="a6"/>
    <w:uiPriority w:val="99"/>
    <w:semiHidden/>
    <w:unhideWhenUsed/>
    <w:rsid w:val="007E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EBC"/>
  </w:style>
  <w:style w:type="table" w:styleId="a7">
    <w:name w:val="Table Grid"/>
    <w:basedOn w:val="a1"/>
    <w:uiPriority w:val="59"/>
    <w:rsid w:val="00490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EBC"/>
  </w:style>
  <w:style w:type="paragraph" w:styleId="a5">
    <w:name w:val="footer"/>
    <w:basedOn w:val="a"/>
    <w:link w:val="a6"/>
    <w:uiPriority w:val="99"/>
    <w:semiHidden/>
    <w:unhideWhenUsed/>
    <w:rsid w:val="007E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EBC"/>
  </w:style>
  <w:style w:type="table" w:styleId="a7">
    <w:name w:val="Table Grid"/>
    <w:basedOn w:val="a1"/>
    <w:uiPriority w:val="59"/>
    <w:rsid w:val="00490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2</cp:revision>
  <cp:lastPrinted>2016-03-28T10:32:00Z</cp:lastPrinted>
  <dcterms:created xsi:type="dcterms:W3CDTF">2023-01-04T07:40:00Z</dcterms:created>
  <dcterms:modified xsi:type="dcterms:W3CDTF">2023-01-04T07:40:00Z</dcterms:modified>
</cp:coreProperties>
</file>